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C1D4E" w14:textId="77777777" w:rsidR="001218F1" w:rsidRPr="00EC7F4F" w:rsidRDefault="001218F1" w:rsidP="001218F1">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（様式５－１</w:t>
      </w:r>
      <w:r>
        <w:rPr>
          <w:rFonts w:ascii="ＭＳ 明朝" w:eastAsia="ＭＳ ゴシック" w:hAnsi="Century" w:cs="ＭＳ ゴシック" w:hint="eastAsia"/>
          <w:color w:val="000000"/>
          <w:kern w:val="0"/>
          <w:sz w:val="24"/>
        </w:rPr>
        <w:t>）</w:t>
      </w:r>
    </w:p>
    <w:p w14:paraId="7FBD0130" w14:textId="77777777" w:rsidR="001218F1" w:rsidRPr="00EC7F4F" w:rsidRDefault="001218F1" w:rsidP="001218F1">
      <w:pPr>
        <w:adjustRightInd w:val="0"/>
        <w:spacing w:line="320" w:lineRule="exact"/>
        <w:textAlignment w:val="baseline"/>
        <w:rPr>
          <w:rFonts w:ascii="ＭＳ 明朝" w:eastAsia="ＭＳ 明朝" w:hAnsi="Times New Roman"/>
          <w:color w:val="000000"/>
          <w:kern w:val="0"/>
          <w:sz w:val="24"/>
        </w:rPr>
      </w:pPr>
    </w:p>
    <w:p w14:paraId="10E39610" w14:textId="77777777" w:rsidR="001218F1" w:rsidRPr="00EC7F4F" w:rsidRDefault="001218F1" w:rsidP="001218F1">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証　明　書</w:t>
      </w:r>
    </w:p>
    <w:p w14:paraId="06008E9A" w14:textId="77777777" w:rsidR="001218F1" w:rsidRPr="00EC7F4F" w:rsidRDefault="001218F1" w:rsidP="001218F1">
      <w:pPr>
        <w:adjustRightInd w:val="0"/>
        <w:spacing w:before="100" w:after="100" w:line="320" w:lineRule="exact"/>
        <w:textAlignment w:val="baseline"/>
        <w:rPr>
          <w:rFonts w:ascii="ＭＳ ゴシック" w:eastAsia="ＭＳ ゴシック" w:hAnsi="Century" w:cs="ＭＳ ゴシック"/>
          <w:color w:val="000000"/>
          <w:kern w:val="0"/>
          <w:sz w:val="24"/>
        </w:rPr>
      </w:pPr>
    </w:p>
    <w:p w14:paraId="5E6B528E" w14:textId="77777777" w:rsidR="001218F1" w:rsidRPr="00EC7F4F" w:rsidRDefault="001218F1" w:rsidP="001218F1">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ゴシック" w:eastAsia="ＭＳ 明朝" w:hAnsi="ＭＳ ゴシック" w:cs="ＭＳ ゴシック"/>
          <w:color w:val="000000"/>
          <w:kern w:val="0"/>
          <w:sz w:val="24"/>
        </w:rPr>
        <w:t xml:space="preserve">  </w:t>
      </w:r>
      <w:r w:rsidRPr="00EC7F4F">
        <w:rPr>
          <w:rFonts w:ascii="ＭＳ 明朝" w:eastAsia="ＭＳ ゴシック" w:hAnsi="Century" w:cs="ＭＳ ゴシック" w:hint="eastAsia"/>
          <w:color w:val="000000"/>
          <w:kern w:val="0"/>
          <w:sz w:val="24"/>
        </w:rPr>
        <w:t>日本国厚生労働省は、</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、（製造販売業者の住所</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法人にあっては、主たる事務所の所在地）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によって製造販売された下記医薬品</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医薬部外品</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が、日本国医薬品医療機器等法の規定に準拠して、厚生労働省の監督のもとに製造</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輸入）され、かつ、日本国内において販売することを認められているものであることを証明します。</w:t>
      </w:r>
    </w:p>
    <w:p w14:paraId="564AFCA8" w14:textId="77777777" w:rsidR="001218F1" w:rsidRPr="00EC7F4F" w:rsidRDefault="001218F1" w:rsidP="001218F1">
      <w:pPr>
        <w:adjustRightInd w:val="0"/>
        <w:spacing w:before="100" w:after="100" w:line="320" w:lineRule="exact"/>
        <w:textAlignment w:val="baseline"/>
        <w:rPr>
          <w:rFonts w:ascii="ＭＳ 明朝" w:eastAsia="ＭＳ ゴシック" w:hAnsi="Century" w:cs="ＭＳ ゴシック"/>
          <w:color w:val="000000"/>
          <w:kern w:val="0"/>
          <w:sz w:val="24"/>
        </w:rPr>
      </w:pPr>
    </w:p>
    <w:p w14:paraId="15CBA887" w14:textId="77777777" w:rsidR="001218F1" w:rsidRPr="00EC7F4F" w:rsidRDefault="001218F1" w:rsidP="001218F1">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製品名：</w:t>
      </w:r>
    </w:p>
    <w:p w14:paraId="410D014F" w14:textId="77777777" w:rsidR="001218F1" w:rsidRPr="00EC7F4F" w:rsidRDefault="001218F1" w:rsidP="001218F1">
      <w:pPr>
        <w:adjustRightInd w:val="0"/>
        <w:spacing w:before="100" w:after="100" w:line="320" w:lineRule="exact"/>
        <w:textAlignment w:val="baseline"/>
        <w:rPr>
          <w:rFonts w:ascii="ＭＳ 明朝" w:eastAsia="ＭＳ 明朝" w:hAnsi="Times New Roman"/>
          <w:color w:val="000000"/>
          <w:kern w:val="0"/>
          <w:sz w:val="24"/>
          <w:lang w:eastAsia="zh-TW"/>
        </w:rPr>
      </w:pPr>
    </w:p>
    <w:p w14:paraId="2AF80B5E" w14:textId="77777777" w:rsidR="001218F1" w:rsidRPr="00EC7F4F" w:rsidRDefault="001218F1" w:rsidP="001218F1">
      <w:pPr>
        <w:adjustRightInd w:val="0"/>
        <w:spacing w:before="100" w:after="100" w:line="320" w:lineRule="exact"/>
        <w:textAlignment w:val="baseline"/>
        <w:rPr>
          <w:rFonts w:ascii="ＭＳ 明朝" w:eastAsia="ＭＳ 明朝" w:hAnsi="Times New Roman"/>
          <w:color w:val="000000"/>
          <w:kern w:val="0"/>
          <w:sz w:val="24"/>
          <w:lang w:eastAsia="zh-TW"/>
        </w:rPr>
      </w:pPr>
    </w:p>
    <w:p w14:paraId="08D8DC8F" w14:textId="77777777" w:rsidR="001218F1" w:rsidRPr="00EC7F4F" w:rsidRDefault="001218F1" w:rsidP="001218F1">
      <w:pPr>
        <w:adjustRightInd w:val="0"/>
        <w:spacing w:before="100" w:after="100" w:line="320" w:lineRule="exact"/>
        <w:textAlignment w:val="baseline"/>
        <w:rPr>
          <w:rFonts w:ascii="ＭＳ 明朝" w:eastAsia="ＭＳ 明朝" w:hAnsi="Times New Roman"/>
          <w:color w:val="000000"/>
          <w:kern w:val="0"/>
          <w:sz w:val="24"/>
          <w:lang w:eastAsia="zh-TW"/>
        </w:rPr>
      </w:pPr>
    </w:p>
    <w:p w14:paraId="02921166" w14:textId="77777777" w:rsidR="001218F1" w:rsidRPr="00EC7F4F" w:rsidRDefault="001218F1" w:rsidP="001218F1">
      <w:pPr>
        <w:adjustRightInd w:val="0"/>
        <w:spacing w:before="100" w:after="100" w:line="320" w:lineRule="exact"/>
        <w:textAlignment w:val="baseline"/>
        <w:rPr>
          <w:rFonts w:ascii="ＭＳ 明朝" w:eastAsia="ＭＳ 明朝" w:hAnsi="Times New Roman"/>
          <w:color w:val="000000"/>
          <w:kern w:val="0"/>
          <w:sz w:val="24"/>
          <w:lang w:eastAsia="zh-TW"/>
        </w:rPr>
      </w:pPr>
    </w:p>
    <w:p w14:paraId="38B2396A" w14:textId="77777777" w:rsidR="001218F1" w:rsidRPr="00EC7F4F" w:rsidRDefault="001218F1" w:rsidP="001218F1">
      <w:pPr>
        <w:wordWrap w:val="0"/>
        <w:adjustRightInd w:val="0"/>
        <w:spacing w:before="100" w:after="100" w:line="320" w:lineRule="exact"/>
        <w:jc w:val="righ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厚生労働省医薬局医薬品審査管理課長　　　　　</w:t>
      </w:r>
    </w:p>
    <w:p w14:paraId="6E40EA65" w14:textId="45CD1424" w:rsidR="00F954AB" w:rsidRPr="001218F1" w:rsidRDefault="00F954AB" w:rsidP="008C66EB">
      <w:pPr>
        <w:rPr>
          <w:lang w:eastAsia="zh-TW"/>
        </w:rPr>
      </w:pPr>
    </w:p>
    <w:sectPr w:rsidR="00F954AB" w:rsidRPr="001218F1"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E1C00" w14:textId="77777777" w:rsidR="00971D78" w:rsidRDefault="00971D78" w:rsidP="006E7B13">
      <w:r>
        <w:separator/>
      </w:r>
    </w:p>
  </w:endnote>
  <w:endnote w:type="continuationSeparator" w:id="0">
    <w:p w14:paraId="323DC5F9" w14:textId="77777777" w:rsidR="00971D78" w:rsidRDefault="00971D78"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1319C" w14:textId="77777777" w:rsidR="00971D78" w:rsidRDefault="00971D78" w:rsidP="006E7B13">
      <w:r>
        <w:separator/>
      </w:r>
    </w:p>
  </w:footnote>
  <w:footnote w:type="continuationSeparator" w:id="0">
    <w:p w14:paraId="0EFA3C74" w14:textId="77777777" w:rsidR="00971D78" w:rsidRDefault="00971D78"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218F1"/>
    <w:rsid w:val="001429C5"/>
    <w:rsid w:val="003341D7"/>
    <w:rsid w:val="003536E7"/>
    <w:rsid w:val="00495B8A"/>
    <w:rsid w:val="00537138"/>
    <w:rsid w:val="005951A2"/>
    <w:rsid w:val="005A78CA"/>
    <w:rsid w:val="006E7B13"/>
    <w:rsid w:val="007829F4"/>
    <w:rsid w:val="007D0730"/>
    <w:rsid w:val="00825338"/>
    <w:rsid w:val="008743B5"/>
    <w:rsid w:val="00890367"/>
    <w:rsid w:val="008C66EB"/>
    <w:rsid w:val="009062EB"/>
    <w:rsid w:val="00971D78"/>
    <w:rsid w:val="00CB2568"/>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Words>
  <Characters>191</Characters>
  <Application>Microsoft Office Word</Application>
  <DocSecurity>0</DocSecurity>
  <Lines>1</Lines>
  <Paragraphs>1</Paragraphs>
  <ScaleCrop>false</ScaleCrop>
  <Company/>
  <LinksUpToDate>false</LinksUpToDate>
  <CharactersWithSpaces>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2026-07-29T04:28:00Z</dcterms:created>
  <dcterms:modified xsi:type="dcterms:W3CDTF">2026-07-29T04:28:00Z</dcterms:modified>
</cp:coreProperties>
</file>